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6F12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A8338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別記要領様式第１号（</w:t>
      </w:r>
      <w:r w:rsidRPr="00A83386">
        <w:rPr>
          <w:rFonts w:ascii="ＭＳ 明朝" w:eastAsia="ＭＳ 明朝" w:hAnsi="Times New Roman" w:cs="ＭＳ 明朝" w:hint="eastAsia"/>
          <w:kern w:val="0"/>
          <w:szCs w:val="21"/>
        </w:rPr>
        <w:t>要領２関係</w:t>
      </w:r>
      <w:r w:rsidRPr="00A8338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D61CA06" w14:textId="77777777" w:rsidR="00A83386" w:rsidRPr="00A83386" w:rsidRDefault="00A83386" w:rsidP="00A83386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修学資金貸付申請書</w:t>
      </w:r>
    </w:p>
    <w:p w14:paraId="3B9022C5" w14:textId="77777777" w:rsidR="00A83386" w:rsidRPr="00A83386" w:rsidRDefault="00A83386" w:rsidP="00A833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392AA32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4C9816B5" w14:textId="77777777" w:rsidR="00A83386" w:rsidRPr="00A83386" w:rsidRDefault="00A83386" w:rsidP="00A833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ABEFBB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3C188178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養成施設名</w:t>
      </w:r>
    </w:p>
    <w:p w14:paraId="132BBCB4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学科・課程</w:t>
      </w:r>
    </w:p>
    <w:p w14:paraId="0FF30349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　年　　　　　第　　　学年</w:t>
      </w:r>
    </w:p>
    <w:p w14:paraId="78D1BC57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ふりがな</w:t>
      </w:r>
    </w:p>
    <w:p w14:paraId="213357FC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氏　　名　　　　　　　　　　印</w:t>
      </w:r>
    </w:p>
    <w:p w14:paraId="49C3141F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833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日生　男・女　</w:t>
      </w:r>
    </w:p>
    <w:p w14:paraId="5BE7BE3B" w14:textId="77777777" w:rsidR="00A83386" w:rsidRPr="00A83386" w:rsidRDefault="00A83386" w:rsidP="00A833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79B685" w14:textId="77777777" w:rsidR="00A83386" w:rsidRPr="00A83386" w:rsidRDefault="00A83386" w:rsidP="00A8338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次のとおり保育士修学資金の貸付を受けたいので申請します。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277"/>
        <w:gridCol w:w="2118"/>
        <w:gridCol w:w="2489"/>
        <w:gridCol w:w="742"/>
      </w:tblGrid>
      <w:tr w:rsidR="00A83386" w:rsidRPr="00A83386" w14:paraId="0A258DC2" w14:textId="77777777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C0B6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22DFDE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19735DF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保育士修学資金</w:t>
            </w:r>
          </w:p>
          <w:p w14:paraId="79E7AF2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376BB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2D4C8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月額　　　　　　　　円　（うち生活保護加算分　　　　　　　　）</w:t>
            </w:r>
          </w:p>
          <w:p w14:paraId="11DE0EE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箇月分　　　　　　　　　　円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EEF1D7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64A651B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156E7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43C754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E6CADF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A5AAFE6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41AFC3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A4ADF3E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562FA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12D3A0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18EFA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AAE6E9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0D4CAF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E7ACC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007C7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B48A2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30A81B57" w14:textId="77777777"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01CC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3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入学準備金（第１学年度時加算額　　　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429964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就職準備金（卒業年度時加算額　　　　　　　　　　　　　　　円）</w:t>
            </w:r>
          </w:p>
          <w:p w14:paraId="1A77BE1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　請　額　　　　　　　　　　　　円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7EC397EB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062F1AAD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3F2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05D0E8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貸付期間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832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64670BE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　日から　　　年　　月　　日（　　　　か月）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603FAF25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7BC04E2B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187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3BFA813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221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　　　　　　　　　　　（電話</w:t>
            </w:r>
            <w:r w:rsidRPr="00A833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自宅）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）</w:t>
            </w:r>
          </w:p>
          <w:p w14:paraId="61F41FD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（携帯　　　　　　　　　　　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6D76A5B7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2E7ED5BC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CF0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EF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DE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卒業予定年月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81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47CD6A96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71F8C178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4D96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他の公的な助成・貸付制度※の利用状況</w:t>
            </w:r>
          </w:p>
          <w:p w14:paraId="1BDF477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FC651A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36C22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B67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他の制度を　　　　受けている　・　受けていない　</w:t>
            </w:r>
          </w:p>
          <w:p w14:paraId="01DE055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受けている場合　</w:t>
            </w:r>
          </w:p>
          <w:p w14:paraId="3D7E95F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名称　　　　　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</w:p>
          <w:p w14:paraId="3C4D198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金額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74D8276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借受期間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14:paraId="236B92F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現在の状況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借受中　　返済中　　猶予</w:t>
            </w:r>
            <w:r w:rsidRPr="00A8338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据置</w:t>
            </w:r>
            <w:r w:rsidRPr="00A8338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　　その他（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0F13E87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F22FF51" w14:textId="77777777" w:rsidR="00A83386" w:rsidRPr="00A83386" w:rsidRDefault="00A83386" w:rsidP="00A83386">
      <w:pPr>
        <w:overflowPunct w:val="0"/>
        <w:snapToGrid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他の制度とは</w:t>
      </w:r>
      <w:r w:rsidRPr="00A83386">
        <w:rPr>
          <w:rFonts w:ascii="Times New Roman" w:eastAsia="ＭＳ 明朝" w:hAnsi="Times New Roman" w:cs="ＭＳ 明朝" w:hint="eastAsia"/>
          <w:color w:val="0000FF"/>
          <w:kern w:val="0"/>
          <w:szCs w:val="21"/>
        </w:rPr>
        <w:t>、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生活福祉資金における修学資金、母子及び寡婦福祉資金における修学資金、　　　日本学生支援機構における奨学金、日本政策金融公庫の「国の教育ローン」などが該当します。</w:t>
      </w:r>
    </w:p>
    <w:p w14:paraId="2CA9C7D4" w14:textId="77777777" w:rsidR="00A83386" w:rsidRPr="00A83386" w:rsidRDefault="00A83386" w:rsidP="00A8338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A83386" w:rsidRPr="00A83386" w:rsidSect="00A83386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3" w:charSpace="819"/>
        </w:sectPr>
      </w:pPr>
    </w:p>
    <w:p w14:paraId="0863DE2B" w14:textId="77777777" w:rsidR="00A83386" w:rsidRPr="00A83386" w:rsidRDefault="00A83386" w:rsidP="00A83386">
      <w:pPr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964"/>
        <w:gridCol w:w="6987"/>
      </w:tblGrid>
      <w:tr w:rsidR="00A83386" w:rsidRPr="00A83386" w14:paraId="3E6A51E1" w14:textId="77777777">
        <w:tc>
          <w:tcPr>
            <w:tcW w:w="9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C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〇連帯保証人</w:t>
            </w:r>
          </w:p>
        </w:tc>
      </w:tr>
      <w:tr w:rsidR="00A83386" w:rsidRPr="00A83386" w14:paraId="5F67ED3C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055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F9C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441ED99A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6BE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68B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3F478975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29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869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年　　　月　　日生</w:t>
            </w:r>
          </w:p>
        </w:tc>
      </w:tr>
      <w:tr w:rsidR="00A83386" w:rsidRPr="00A83386" w14:paraId="5AC67B97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58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本人との続柄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2FB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76E45978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3B7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  <w:p w14:paraId="5175A4A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BB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739D5C2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30D77DA8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379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9F4F" w14:textId="3A4214DE" w:rsidR="00A83386" w:rsidRPr="00A83386" w:rsidRDefault="00CB3EA3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76184" wp14:editId="50E95C35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-5716</wp:posOffset>
                      </wp:positionV>
                      <wp:extent cx="0" cy="314325"/>
                      <wp:effectExtent l="0" t="0" r="3810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A41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-.45pt" to="160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自宅　　　　　　　　　　　携帯</w:t>
            </w:r>
          </w:p>
        </w:tc>
      </w:tr>
      <w:tr w:rsidR="00A83386" w:rsidRPr="00A83386" w14:paraId="0CA298AC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5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D7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28FE0CEC" w14:textId="77777777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7BB2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勤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務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先</w:t>
            </w:r>
          </w:p>
          <w:p w14:paraId="0D648C2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C592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6E5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1AF1A945" w14:textId="77777777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833D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C4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62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756CEC18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884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直近の年間所得額</w:t>
            </w:r>
          </w:p>
          <w:p w14:paraId="0A338E7E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（税込）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3FE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D17643B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万円</w:t>
            </w:r>
          </w:p>
        </w:tc>
      </w:tr>
      <w:tr w:rsidR="00A83386" w:rsidRPr="00A83386" w14:paraId="4B3E2C9D" w14:textId="77777777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4B8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62163B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9FB81A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参考事項</w:t>
            </w:r>
          </w:p>
          <w:p w14:paraId="60A9CE8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D64788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72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C5C9D2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8064C9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4B5321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6508D0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2B42674A" w14:textId="77777777" w:rsidR="00A83386" w:rsidRPr="00A83386" w:rsidRDefault="00A83386" w:rsidP="00A83386">
      <w:pPr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○添付書類</w:t>
      </w:r>
    </w:p>
    <w:p w14:paraId="2D815D12" w14:textId="77777777" w:rsidR="00A83386" w:rsidRPr="00A83386" w:rsidRDefault="00A83386" w:rsidP="00A83386">
      <w:pPr>
        <w:snapToGrid w:val="0"/>
        <w:spacing w:line="322" w:lineRule="exact"/>
        <w:ind w:left="240" w:hangingChars="10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身上調書　　２　住民票　　３　所得証明書　　</w:t>
      </w:r>
      <w:r w:rsidRPr="00A83386">
        <w:rPr>
          <w:rFonts w:ascii="Times New Roman" w:eastAsia="ＭＳ 明朝" w:hAnsi="Times New Roman" w:cs="ＭＳ 明朝" w:hint="eastAsia"/>
          <w:kern w:val="0"/>
          <w:sz w:val="22"/>
        </w:rPr>
        <w:t xml:space="preserve">４　調査書又推薦書及び内申書　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５　自己推薦書</w:t>
      </w:r>
    </w:p>
    <w:p w14:paraId="56DC578D" w14:textId="77777777" w:rsidR="00A83386" w:rsidRPr="00A83386" w:rsidRDefault="00A83386" w:rsidP="00A83386">
      <w:pPr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６　連帯保証人については、次のいずれかの書類を添付すること。</w:t>
      </w:r>
    </w:p>
    <w:p w14:paraId="5E179828" w14:textId="77777777" w:rsidR="00A83386" w:rsidRPr="00A83386" w:rsidRDefault="00A83386" w:rsidP="00A83386">
      <w:pPr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（１）住民票　　（２）運転免許の写し　　（３）パスポートの写し</w:t>
      </w:r>
    </w:p>
    <w:p w14:paraId="4A3531DD" w14:textId="77777777" w:rsidR="00A83386" w:rsidRDefault="00A83386" w:rsidP="00A83386">
      <w:pPr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なお、連帯保証人が無職の場合には、市町村が発行する所得証明書等を併せて添</w:t>
      </w:r>
    </w:p>
    <w:p w14:paraId="75C6C45F" w14:textId="77777777" w:rsidR="00A83386" w:rsidRPr="00A83386" w:rsidRDefault="00A83386" w:rsidP="00A83386">
      <w:pPr>
        <w:snapToGrid w:val="0"/>
        <w:spacing w:line="322" w:lineRule="exac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付すること。</w:t>
      </w:r>
    </w:p>
    <w:p w14:paraId="65686F97" w14:textId="77777777" w:rsidR="008922FD" w:rsidRPr="00A83386" w:rsidRDefault="008922FD"/>
    <w:sectPr w:rsidR="008922FD" w:rsidRPr="00A83386" w:rsidSect="00897559">
      <w:pgSz w:w="11906" w:h="16838"/>
      <w:pgMar w:top="1190" w:right="1134" w:bottom="1134" w:left="1134" w:header="720" w:footer="720" w:gutter="0"/>
      <w:cols w:space="720"/>
      <w:noEndnote/>
      <w:docGrid w:type="linesAndChars" w:linePitch="4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077C" w14:textId="77777777" w:rsidR="00914908" w:rsidRDefault="00914908" w:rsidP="00914908">
      <w:r>
        <w:separator/>
      </w:r>
    </w:p>
  </w:endnote>
  <w:endnote w:type="continuationSeparator" w:id="0">
    <w:p w14:paraId="1BAB3C5F" w14:textId="77777777" w:rsidR="00914908" w:rsidRDefault="00914908" w:rsidP="009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56D3" w14:textId="77777777" w:rsidR="00914908" w:rsidRDefault="00914908" w:rsidP="00914908">
      <w:r>
        <w:separator/>
      </w:r>
    </w:p>
  </w:footnote>
  <w:footnote w:type="continuationSeparator" w:id="0">
    <w:p w14:paraId="64C4D126" w14:textId="77777777" w:rsidR="00914908" w:rsidRDefault="00914908" w:rsidP="0091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86"/>
    <w:rsid w:val="004148B8"/>
    <w:rsid w:val="008922FD"/>
    <w:rsid w:val="00914908"/>
    <w:rsid w:val="00A83386"/>
    <w:rsid w:val="00C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0D8C2"/>
  <w15:chartTrackingRefBased/>
  <w15:docId w15:val="{C10ADFE7-9DE2-4990-8643-7939D8C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8338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14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908"/>
  </w:style>
  <w:style w:type="paragraph" w:styleId="a6">
    <w:name w:val="footer"/>
    <w:basedOn w:val="a"/>
    <w:link w:val="a7"/>
    <w:uiPriority w:val="99"/>
    <w:unhideWhenUsed/>
    <w:rsid w:val="00914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亜里沙</dc:creator>
  <cp:keywords/>
  <dc:description/>
  <cp:lastModifiedBy>相馬 亜里沙</cp:lastModifiedBy>
  <cp:revision>2</cp:revision>
  <cp:lastPrinted>2019-06-05T02:34:00Z</cp:lastPrinted>
  <dcterms:created xsi:type="dcterms:W3CDTF">2020-01-17T02:14:00Z</dcterms:created>
  <dcterms:modified xsi:type="dcterms:W3CDTF">2020-01-17T02:14:00Z</dcterms:modified>
</cp:coreProperties>
</file>